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C" w:rsidRDefault="001E64CB" w:rsidP="00E40B9C">
      <w:pPr>
        <w:pStyle w:val="Normal3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B9C" w:rsidRDefault="001E64CB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E40B9C" w:rsidRDefault="001E64CB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E40B9C" w:rsidRPr="00947322" w:rsidRDefault="001E64CB" w:rsidP="00E40B9C">
      <w:pPr>
        <w:pStyle w:val="Normal3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CRESA</w:t>
      </w:r>
    </w:p>
    <w:p w:rsidR="00E40B9C" w:rsidRPr="00947322" w:rsidRDefault="00975BF5" w:rsidP="00E40B9C">
      <w:pPr>
        <w:pStyle w:val="Normal3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40B9C" w:rsidRDefault="00975BF5" w:rsidP="00E40B9C">
      <w:pPr>
        <w:pStyle w:val="Normal3"/>
        <w:rPr>
          <w:rFonts w:ascii="Calibri" w:eastAsia="Calibri" w:hAnsi="Calibri" w:cs="Times New Roman"/>
          <w:sz w:val="20"/>
          <w:szCs w:val="20"/>
        </w:rPr>
      </w:pPr>
    </w:p>
    <w:p w:rsidR="00E40B9C" w:rsidRPr="00874ABC" w:rsidRDefault="001E64CB" w:rsidP="00E40B9C">
      <w:pPr>
        <w:pStyle w:val="Normal3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 w:rsidRPr="001E64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013-01/17-1/1</w:t>
      </w:r>
    </w:p>
    <w:p w:rsidR="00E40B9C" w:rsidRDefault="001E64CB" w:rsidP="00E40B9C">
      <w:pPr>
        <w:pStyle w:val="Normal3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 w:rsidRPr="001E64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2213/02-03-17-71</w:t>
      </w:r>
    </w:p>
    <w:p w:rsidR="00E40B9C" w:rsidRDefault="001E64CB" w:rsidP="00E40B9C">
      <w:pPr>
        <w:pStyle w:val="Normal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CRES, 5. svibnja 2017.</w:t>
      </w:r>
    </w:p>
    <w:p w:rsidR="00E40B9C" w:rsidRDefault="00975BF5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975BF5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E40B9C" w:rsidRDefault="001E64CB" w:rsidP="00E40B9C">
      <w:pPr>
        <w:pStyle w:val="Normal3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53. točke 4. i članka 25. Zakona o lokalnim izborima ("Narodne novine", broj 144/12 i 121/16), Gradsko izborno povjerenstvo Grada CRESA, sastavilo je i objavljuje </w:t>
      </w:r>
    </w:p>
    <w:p w:rsidR="00E40B9C" w:rsidRDefault="00975BF5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975BF5" w:rsidP="00E40B9C">
      <w:pPr>
        <w:pStyle w:val="Normal3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1E64CB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KANDIDATURA</w:t>
      </w:r>
    </w:p>
    <w:p w:rsidR="00E40B9C" w:rsidRDefault="001E64CB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GRADA CRESA</w:t>
      </w:r>
    </w:p>
    <w:p w:rsidR="00E40B9C" w:rsidRDefault="00975BF5" w:rsidP="00E40B9C">
      <w:pPr>
        <w:pStyle w:val="Normal3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40B9C" w:rsidRDefault="00975BF5" w:rsidP="00E40B9C">
      <w:pPr>
        <w:pStyle w:val="Normal3"/>
        <w:rPr>
          <w:rFonts w:ascii="Arial" w:eastAsia="Calibri" w:hAnsi="Arial" w:cs="Arial"/>
          <w:sz w:val="20"/>
          <w:szCs w:val="20"/>
        </w:rPr>
      </w:pPr>
    </w:p>
    <w:p w:rsidR="00D6429B" w:rsidRPr="00F7255F" w:rsidRDefault="001E64CB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Kandidatkinja: JADRANKA BLATT, oec.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kandidatkinje: KATARINA VITIĆ, dipl. inf.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KANDIDATKINJA GRUPE BIRAČA</w:t>
      </w:r>
    </w:p>
    <w:p w:rsidR="00D6429B" w:rsidRPr="00F7255F" w:rsidRDefault="00975BF5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1E64CB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MARČELO DAMIJANJEVIĆ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Zamjenica kandidata: RAJNA KURAJIĆ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D6429B" w:rsidRPr="00F7255F" w:rsidRDefault="00975BF5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F7255F" w:rsidRDefault="001E64CB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KRISTIJAN JURJAKO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Zamjenik kandidata: MARIN GREGOROVIĆ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NARODNA STRANKA - LIBERALNI DEMOKRATI - HNS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PRIMORSKO GORANSKI SAVEZ - PGS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D6429B" w:rsidRPr="00F7255F" w:rsidRDefault="001E64CB" w:rsidP="00374F98">
      <w:pPr>
        <w:pStyle w:val="ListParagraph3"/>
        <w:numPr>
          <w:ilvl w:val="1"/>
          <w:numId w:val="6"/>
        </w:numPr>
        <w:ind w:left="714" w:hanging="357"/>
      </w:pPr>
      <w:r w:rsidRPr="00517724">
        <w:t>HRVATSKA STRANKA UMIROVLJENIKA - HSU</w:t>
      </w:r>
    </w:p>
    <w:p w:rsidR="00D6429B" w:rsidRPr="00F7255F" w:rsidRDefault="00975BF5" w:rsidP="00374F98">
      <w:pPr>
        <w:pStyle w:val="ListParagraph3"/>
        <w:numPr>
          <w:ilvl w:val="1"/>
          <w:numId w:val="6"/>
        </w:numPr>
        <w:ind w:left="714" w:hanging="357"/>
      </w:pPr>
    </w:p>
    <w:p w:rsidR="00D6429B" w:rsidRPr="00517724" w:rsidRDefault="001E64CB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Kandidatkinja: SANJA TOMIĆ, dipl. oec.</w:t>
      </w:r>
    </w:p>
    <w:p w:rsidR="00D6429B" w:rsidRPr="00517724" w:rsidRDefault="001E64CB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Zamjenik kandidatkinje: PATRIS SALKOVIĆ, dipl. ing.</w:t>
      </w:r>
    </w:p>
    <w:p w:rsidR="00D6429B" w:rsidRPr="00517724" w:rsidRDefault="001E64CB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HRVATSKA DEMOKRATSKA ZAJEDNICA - HDZ</w:t>
      </w:r>
    </w:p>
    <w:p w:rsidR="00D6429B" w:rsidRPr="00517724" w:rsidRDefault="001E64CB" w:rsidP="00305089">
      <w:pPr>
        <w:pStyle w:val="ListParagraph3"/>
        <w:keepNext/>
        <w:keepLines/>
        <w:numPr>
          <w:ilvl w:val="1"/>
          <w:numId w:val="6"/>
        </w:numPr>
        <w:rPr>
          <w:i/>
        </w:rPr>
      </w:pPr>
      <w:r w:rsidRPr="00517724">
        <w:t>HRAST - POKRET ZA USPJEŠNU HRVATSKU</w:t>
      </w:r>
    </w:p>
    <w:p w:rsidR="00E40B9C" w:rsidRDefault="00975BF5" w:rsidP="0079132B">
      <w:pPr>
        <w:pStyle w:val="Normal3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40B9C" w:rsidRDefault="00975BF5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D4AA1" w:rsidTr="000055B0">
        <w:tc>
          <w:tcPr>
            <w:tcW w:w="4644" w:type="dxa"/>
          </w:tcPr>
          <w:p w:rsidR="00E40B9C" w:rsidRDefault="00975BF5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40B9C" w:rsidRDefault="001E64CB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40B9C" w:rsidRDefault="001E64CB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E40B9C" w:rsidRDefault="001E64CB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CRESA</w:t>
            </w:r>
          </w:p>
          <w:p w:rsidR="00E40B9C" w:rsidRDefault="00975BF5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40B9C" w:rsidRDefault="001E64CB" w:rsidP="0079132B">
            <w:pPr>
              <w:pStyle w:val="Normal3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PATRICIJA PURIĆ</w:t>
            </w:r>
          </w:p>
          <w:p w:rsidR="00E40B9C" w:rsidRDefault="00975BF5" w:rsidP="0079132B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40B9C" w:rsidRDefault="00975BF5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FC4FE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F2C4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03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A4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E33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2B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AA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8D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DAD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A64080C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9F09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42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121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6FE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68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EE9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F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82AF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BA18A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13A7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828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3C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8A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94EF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C5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C7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B632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A1"/>
    <w:rsid w:val="001E64CB"/>
    <w:rsid w:val="007D4AA1"/>
    <w:rsid w:val="00942B3F"/>
    <w:rsid w:val="009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istParagraph3">
    <w:name w:val="List Paragraph_3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3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B177ED"/>
    <w:rPr>
      <w:rFonts w:ascii="Arial" w:eastAsia="Calibri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istParagraph3">
    <w:name w:val="List Paragraph_3"/>
    <w:basedOn w:val="Normal3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3"/>
    <w:uiPriority w:val="34"/>
    <w:rsid w:val="00F04D95"/>
    <w:rPr>
      <w:rFonts w:ascii="Arial" w:hAnsi="Arial"/>
      <w:sz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1373A07-C509-44CB-8CC7-88658CF862B2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IT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Patricija</cp:lastModifiedBy>
  <cp:revision>3</cp:revision>
  <cp:lastPrinted>2017-05-05T07:51:00Z</cp:lastPrinted>
  <dcterms:created xsi:type="dcterms:W3CDTF">2017-05-05T08:31:00Z</dcterms:created>
  <dcterms:modified xsi:type="dcterms:W3CDTF">2017-05-05T08:32:00Z</dcterms:modified>
</cp:coreProperties>
</file>